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447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9"/>
        <w:gridCol w:w="2972"/>
        <w:gridCol w:w="1666"/>
        <w:gridCol w:w="4855"/>
        <w:gridCol w:w="4536"/>
      </w:tblGrid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  <w:lang w:val="ru-RU"/>
              </w:rPr>
            </w:pPr>
            <w:bookmarkStart w:id="0" w:name="_GoBack"/>
            <w:r w:rsidRPr="00D31015">
              <w:rPr>
                <w:sz w:val="24"/>
                <w:szCs w:val="24"/>
                <w:lang w:val="ru-RU"/>
              </w:rPr>
              <w:t>План реализации проекта предпрофессионального образования</w:t>
            </w:r>
          </w:p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 «Новый педагогический класс»</w:t>
            </w:r>
          </w:p>
          <w:p w:rsidR="001F5680" w:rsidRPr="00D31015" w:rsidRDefault="001F5680" w:rsidP="00C5098B">
            <w:pPr>
              <w:pStyle w:val="a6"/>
              <w:keepNext/>
              <w:keepLines/>
              <w:widowControl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</w:t>
            </w:r>
            <w:proofErr w:type="spellEnd"/>
            <w:r w:rsidRPr="00D31015">
              <w:rPr>
                <w:sz w:val="24"/>
                <w:szCs w:val="24"/>
              </w:rPr>
              <w:t xml:space="preserve"> 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  <w:bookmarkEnd w:id="0"/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  <w:proofErr w:type="spellEnd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  <w:proofErr w:type="spellEnd"/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666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101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5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Ожидаемые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1071"/>
                <w:tab w:val="left" w:pos="2457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Организационный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BF5EC0" w:rsidRPr="00D31015" w:rsidTr="008C7D65">
        <w:trPr>
          <w:trHeight w:val="906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</w:t>
            </w:r>
          </w:p>
        </w:tc>
        <w:tc>
          <w:tcPr>
            <w:tcW w:w="2972" w:type="dxa"/>
          </w:tcPr>
          <w:p w:rsidR="001F5680" w:rsidRPr="00D31015" w:rsidRDefault="00003F84" w:rsidP="00C5098B">
            <w:pPr>
              <w:pStyle w:val="TableParagraph"/>
              <w:keepNext/>
              <w:keepLines/>
              <w:widowControl/>
              <w:tabs>
                <w:tab w:val="left" w:pos="2549"/>
                <w:tab w:val="left" w:pos="3870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Вводная встреча с рабочей группой для обсуждения планов сотрудничества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Август-сентябрь</w:t>
            </w:r>
            <w:proofErr w:type="spellEnd"/>
            <w:r w:rsidRPr="00D31015">
              <w:rPr>
                <w:sz w:val="24"/>
                <w:szCs w:val="24"/>
              </w:rPr>
              <w:t xml:space="preserve"> 2025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D31015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003F84"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="00003F84" w:rsidRPr="00D31015">
              <w:rPr>
                <w:sz w:val="24"/>
                <w:szCs w:val="24"/>
                <w:lang w:val="ru-RU"/>
              </w:rPr>
              <w:t xml:space="preserve"> А.Р.</w:t>
            </w:r>
            <w:r w:rsidR="00D31015">
              <w:rPr>
                <w:sz w:val="24"/>
                <w:szCs w:val="24"/>
                <w:lang w:val="ru-RU"/>
              </w:rPr>
              <w:t xml:space="preserve">, </w:t>
            </w:r>
            <w:r w:rsidR="00D31015" w:rsidRPr="00D31015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="00D31015"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="00D31015" w:rsidRPr="00D31015">
              <w:rPr>
                <w:sz w:val="24"/>
                <w:szCs w:val="24"/>
                <w:lang w:val="ru-RU"/>
              </w:rPr>
              <w:t xml:space="preserve"> Х.М.</w:t>
            </w:r>
            <w:r w:rsidR="00D31015">
              <w:rPr>
                <w:sz w:val="24"/>
                <w:szCs w:val="24"/>
                <w:lang w:val="ru-RU"/>
              </w:rPr>
              <w:t>, з</w:t>
            </w:r>
            <w:r w:rsidR="00D31015" w:rsidRPr="00D31015">
              <w:rPr>
                <w:sz w:val="24"/>
                <w:szCs w:val="24"/>
                <w:lang w:val="ru-RU"/>
              </w:rPr>
              <w:t xml:space="preserve">аместитель директора по ВР </w:t>
            </w:r>
            <w:proofErr w:type="spellStart"/>
            <w:r w:rsidR="00D31015"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="00D31015" w:rsidRPr="00D31015">
              <w:rPr>
                <w:sz w:val="24"/>
                <w:szCs w:val="24"/>
                <w:lang w:val="ru-RU"/>
              </w:rPr>
              <w:t xml:space="preserve"> Э.Г.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Модель и механизм реализации проекта «Новый педагогический класс»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1F5680" w:rsidRPr="00D31015" w:rsidRDefault="00B30171" w:rsidP="00C5098B">
            <w:pPr>
              <w:pStyle w:val="TableParagraph"/>
              <w:keepNext/>
              <w:keepLines/>
              <w:widowControl/>
              <w:tabs>
                <w:tab w:val="left" w:pos="2549"/>
                <w:tab w:val="left" w:pos="3870"/>
              </w:tabs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Опрос учащихся о профессиональных интересах</w:t>
            </w:r>
          </w:p>
        </w:tc>
        <w:tc>
          <w:tcPr>
            <w:tcW w:w="1666" w:type="dxa"/>
          </w:tcPr>
          <w:p w:rsidR="001F5680" w:rsidRPr="00D31015" w:rsidRDefault="001F5680" w:rsidP="00B3017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сентябрь 2025 года </w:t>
            </w:r>
          </w:p>
        </w:tc>
        <w:tc>
          <w:tcPr>
            <w:tcW w:w="4855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B30171"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="00B30171" w:rsidRPr="00D31015">
              <w:rPr>
                <w:sz w:val="24"/>
                <w:szCs w:val="24"/>
                <w:lang w:val="ru-RU"/>
              </w:rPr>
              <w:t xml:space="preserve"> А.Р.</w:t>
            </w:r>
            <w:r w:rsidR="00D31015">
              <w:rPr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="00B30171"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="00B30171" w:rsidRPr="00D31015">
              <w:rPr>
                <w:sz w:val="24"/>
                <w:szCs w:val="24"/>
                <w:lang w:val="ru-RU"/>
              </w:rPr>
              <w:t xml:space="preserve"> Х</w:t>
            </w:r>
            <w:r w:rsidRPr="00D31015">
              <w:rPr>
                <w:sz w:val="24"/>
                <w:szCs w:val="24"/>
                <w:lang w:val="ru-RU"/>
              </w:rPr>
              <w:t xml:space="preserve">.М., </w:t>
            </w:r>
          </w:p>
          <w:p w:rsidR="001F5680" w:rsidRPr="00D31015" w:rsidRDefault="001F5680" w:rsidP="00B3017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B30171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4536" w:type="dxa"/>
          </w:tcPr>
          <w:p w:rsidR="001F5680" w:rsidRPr="00D31015" w:rsidRDefault="00D31015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Выявление </w:t>
            </w:r>
            <w:r w:rsidR="00136591" w:rsidRPr="00D31015">
              <w:rPr>
                <w:sz w:val="24"/>
                <w:szCs w:val="24"/>
                <w:lang w:val="ru-RU"/>
              </w:rPr>
              <w:t>профессиональных склонностей и интересов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Разработка и своевременная корректировка программ дополнительного образования и внеурочной деятельности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Август-сентябрь</w:t>
            </w:r>
            <w:proofErr w:type="spellEnd"/>
            <w:r w:rsidRPr="00D31015">
              <w:rPr>
                <w:sz w:val="24"/>
                <w:szCs w:val="24"/>
              </w:rPr>
              <w:t xml:space="preserve"> 2025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="00B30171"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="00B30171" w:rsidRPr="00D31015">
              <w:rPr>
                <w:sz w:val="24"/>
                <w:szCs w:val="24"/>
                <w:lang w:val="ru-RU"/>
              </w:rPr>
              <w:t xml:space="preserve"> Э.Г</w:t>
            </w:r>
            <w:r w:rsidRPr="00D31015">
              <w:rPr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C5098B" w:rsidP="003A4BEF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</w:t>
            </w:r>
            <w:r w:rsidR="003A4BEF" w:rsidRPr="00D31015">
              <w:rPr>
                <w:sz w:val="24"/>
                <w:szCs w:val="24"/>
                <w:lang w:val="ru-RU"/>
              </w:rPr>
              <w:t>лассный руководитель Михайлова Н.А.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1535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Рабочие программы </w:t>
            </w:r>
            <w:r w:rsidRPr="00D31015">
              <w:rPr>
                <w:bCs/>
                <w:sz w:val="24"/>
                <w:szCs w:val="24"/>
                <w:lang w:val="ru-RU"/>
              </w:rPr>
              <w:t xml:space="preserve">дополнительного образования и внеурочной деятельности с учетом </w:t>
            </w:r>
            <w:r w:rsidRPr="00D31015">
              <w:rPr>
                <w:sz w:val="24"/>
                <w:szCs w:val="24"/>
                <w:lang w:val="ru-RU"/>
              </w:rPr>
              <w:t>потребностей обучающихся педагогического класса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1F5680" w:rsidRPr="00D31015" w:rsidRDefault="003A4BEF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Создание </w:t>
            </w:r>
            <w:r w:rsidR="001F5680" w:rsidRPr="00D31015">
              <w:rPr>
                <w:bCs/>
                <w:sz w:val="24"/>
                <w:szCs w:val="24"/>
                <w:lang w:val="ru-RU"/>
              </w:rPr>
              <w:t xml:space="preserve">раздела «Новый педагогический класс» на сайте </w:t>
            </w:r>
            <w:r w:rsidR="00BF5EC0" w:rsidRPr="00D31015">
              <w:rPr>
                <w:bCs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Август-сентябрь</w:t>
            </w:r>
            <w:proofErr w:type="spellEnd"/>
            <w:r w:rsidRPr="00D31015">
              <w:rPr>
                <w:sz w:val="24"/>
                <w:szCs w:val="24"/>
              </w:rPr>
              <w:t xml:space="preserve"> 2025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5" w:type="dxa"/>
          </w:tcPr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А.Р.заместитель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заместитель</w:t>
            </w:r>
            <w:r w:rsidR="00BF5EC0" w:rsidRPr="00D31015">
              <w:rPr>
                <w:sz w:val="24"/>
                <w:szCs w:val="24"/>
                <w:lang w:val="ru-RU"/>
              </w:rPr>
              <w:t xml:space="preserve"> директора по ВР </w:t>
            </w:r>
            <w:proofErr w:type="spellStart"/>
            <w:r w:rsidR="00BF5EC0"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="00BF5EC0" w:rsidRPr="00D31015">
              <w:rPr>
                <w:sz w:val="24"/>
                <w:szCs w:val="24"/>
                <w:lang w:val="ru-RU"/>
              </w:rPr>
              <w:t xml:space="preserve"> Э.Г.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F5680" w:rsidRPr="00D31015" w:rsidRDefault="001F5680" w:rsidP="00BF5EC0">
            <w:pPr>
              <w:pStyle w:val="TableParagraph"/>
              <w:keepNext/>
              <w:keepLines/>
              <w:widowControl/>
              <w:tabs>
                <w:tab w:val="left" w:pos="1535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Обновленная нормативно-правовая база в разделе «Новый п</w:t>
            </w:r>
            <w:r w:rsidR="00BF5EC0" w:rsidRPr="00D31015">
              <w:rPr>
                <w:bCs/>
                <w:sz w:val="24"/>
                <w:szCs w:val="24"/>
                <w:lang w:val="ru-RU"/>
              </w:rPr>
              <w:t>едагогический класс» на сайте школы</w:t>
            </w:r>
            <w:r w:rsidRPr="00D31015">
              <w:rPr>
                <w:bCs/>
                <w:sz w:val="24"/>
                <w:szCs w:val="24"/>
                <w:lang w:val="ru-RU"/>
              </w:rPr>
              <w:t xml:space="preserve"> на 2025-2026 учебный год</w:t>
            </w:r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Практический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Урочная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2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Сотрудничество со школами, участниками проекта «Новый педагогический класс»</w:t>
            </w:r>
          </w:p>
        </w:tc>
        <w:tc>
          <w:tcPr>
            <w:tcW w:w="1666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4855" w:type="dxa"/>
          </w:tcPr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А.Р.заместитель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</w:t>
            </w:r>
          </w:p>
          <w:p w:rsidR="00BF5EC0" w:rsidRPr="00D31015" w:rsidRDefault="00BF5EC0" w:rsidP="00BF5EC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</w:t>
            </w:r>
          </w:p>
        </w:tc>
        <w:tc>
          <w:tcPr>
            <w:tcW w:w="4536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BF5EC0" w:rsidRPr="00D31015" w:rsidRDefault="00BF5EC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2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познавательных игр с детьми ДОУ</w:t>
            </w:r>
          </w:p>
        </w:tc>
        <w:tc>
          <w:tcPr>
            <w:tcW w:w="1666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4855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 </w:t>
            </w:r>
          </w:p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4536" w:type="dxa"/>
          </w:tcPr>
          <w:p w:rsidR="00BF5EC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фрагментов урока обучающимися педагогического класса</w:t>
            </w:r>
            <w:r w:rsidR="00C5098B" w:rsidRPr="00D31015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Учителя-предметники: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– </w:t>
            </w:r>
            <w:proofErr w:type="spellStart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Биктимирова</w:t>
            </w:r>
            <w:proofErr w:type="spellEnd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Э.Г.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– </w:t>
            </w:r>
            <w:proofErr w:type="spellStart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-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  <w:proofErr w:type="spellStart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Галимова</w:t>
            </w:r>
            <w:proofErr w:type="spellEnd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Г.Х.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– 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Валиева Г.Р., </w:t>
            </w:r>
            <w:proofErr w:type="spellStart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Давлиева</w:t>
            </w:r>
            <w:proofErr w:type="spellEnd"/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Э.Р.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- 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Э.А., Мусина Г.Ф.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- </w:t>
            </w:r>
            <w:proofErr w:type="spellStart"/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</w:t>
            </w:r>
            <w:proofErr w:type="spellEnd"/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="00C5098B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- </w:t>
            </w:r>
            <w:proofErr w:type="spellStart"/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</w:t>
            </w:r>
            <w:proofErr w:type="spellEnd"/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А.Ф.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-</w:t>
            </w:r>
            <w:r w:rsidR="008C7D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1F5680" w:rsidRPr="00D31015" w:rsidRDefault="001F5680" w:rsidP="008C7D65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- </w:t>
            </w:r>
            <w:proofErr w:type="spellStart"/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З.Ф.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C5098B" w:rsidRPr="00D31015" w:rsidTr="008C7D65">
        <w:trPr>
          <w:trHeight w:val="284"/>
        </w:trPr>
        <w:tc>
          <w:tcPr>
            <w:tcW w:w="449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2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Проведение индивидуальных консультаций с педагогами-участниками проекта</w:t>
            </w:r>
          </w:p>
        </w:tc>
        <w:tc>
          <w:tcPr>
            <w:tcW w:w="1666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В течении учебного года</w:t>
            </w:r>
          </w:p>
        </w:tc>
        <w:tc>
          <w:tcPr>
            <w:tcW w:w="4855" w:type="dxa"/>
          </w:tcPr>
          <w:p w:rsidR="00C5098B" w:rsidRPr="00D31015" w:rsidRDefault="00C5098B" w:rsidP="00C5098B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  <w:r w:rsidR="009E284D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4536" w:type="dxa"/>
          </w:tcPr>
          <w:p w:rsidR="00C5098B" w:rsidRPr="00D31015" w:rsidRDefault="00C5098B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Классное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руководство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9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занятий по программе курса «Разговоры о важном»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Каждый понедельник в течение 2025-2026 учебного года</w:t>
            </w:r>
          </w:p>
        </w:tc>
        <w:tc>
          <w:tcPr>
            <w:tcW w:w="4855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9E284D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опыта работы в качестве классного руководителя, навыков публичных выступлений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10</w:t>
            </w:r>
          </w:p>
        </w:tc>
        <w:tc>
          <w:tcPr>
            <w:tcW w:w="2972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занятий по программам «Тропинка в профессию» в 1-5 классах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Каждый четверг в течение 2025-2026 учебного года</w:t>
            </w:r>
          </w:p>
        </w:tc>
        <w:tc>
          <w:tcPr>
            <w:tcW w:w="4855" w:type="dxa"/>
          </w:tcPr>
          <w:p w:rsidR="001F5680" w:rsidRPr="00D31015" w:rsidRDefault="001F5680" w:rsidP="009E284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9E284D" w:rsidRPr="00D31015">
              <w:rPr>
                <w:sz w:val="24"/>
                <w:szCs w:val="24"/>
                <w:lang w:val="ru-RU"/>
              </w:rPr>
              <w:t>Михайлова Н.А.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Приобретение опыта работы в качестве классного руководителя, навыков публичных выступлений, формирование профессионального мировоззрения  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11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занятий и тренингов в начальных классах по адаптации к </w:t>
            </w:r>
            <w:proofErr w:type="gramStart"/>
            <w:r w:rsidRPr="00D31015">
              <w:rPr>
                <w:bCs/>
                <w:sz w:val="24"/>
                <w:szCs w:val="24"/>
                <w:lang w:val="ru-RU"/>
              </w:rPr>
              <w:t xml:space="preserve">школе,  </w:t>
            </w:r>
            <w:proofErr w:type="spellStart"/>
            <w:r w:rsidRPr="00D31015">
              <w:rPr>
                <w:bCs/>
                <w:sz w:val="24"/>
                <w:szCs w:val="24"/>
                <w:lang w:val="ru-RU"/>
              </w:rPr>
              <w:t>командообразованию</w:t>
            </w:r>
            <w:proofErr w:type="spellEnd"/>
            <w:proofErr w:type="gramEnd"/>
            <w:r w:rsidRPr="00D31015">
              <w:rPr>
                <w:bCs/>
                <w:sz w:val="24"/>
                <w:szCs w:val="24"/>
                <w:lang w:val="ru-RU"/>
              </w:rPr>
              <w:t xml:space="preserve">, правилам поведения в школе 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Один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раз</w:t>
            </w:r>
            <w:proofErr w:type="spellEnd"/>
            <w:r w:rsidRPr="00D31015">
              <w:rPr>
                <w:sz w:val="24"/>
                <w:szCs w:val="24"/>
              </w:rPr>
              <w:t xml:space="preserve"> в </w:t>
            </w:r>
            <w:proofErr w:type="spellStart"/>
            <w:r w:rsidRPr="00D31015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</w:t>
            </w:r>
            <w:r w:rsidR="00AC1DAC">
              <w:rPr>
                <w:sz w:val="24"/>
                <w:szCs w:val="24"/>
                <w:lang w:val="ru-RU"/>
              </w:rPr>
              <w:t>М</w:t>
            </w:r>
            <w:r w:rsidR="001950E5" w:rsidRPr="00D31015">
              <w:rPr>
                <w:sz w:val="24"/>
                <w:szCs w:val="24"/>
                <w:lang w:val="ru-RU"/>
              </w:rPr>
              <w:t>ихайлова Н.А</w:t>
            </w:r>
            <w:r w:rsidRPr="00D31015">
              <w:rPr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9D0160" w:rsidP="001950E5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sz w:val="24"/>
                <w:szCs w:val="24"/>
                <w:lang w:val="ru-RU"/>
              </w:rPr>
              <w:t xml:space="preserve">советник </w:t>
            </w:r>
            <w:r w:rsidR="001F5680" w:rsidRPr="00D31015">
              <w:rPr>
                <w:sz w:val="24"/>
                <w:szCs w:val="24"/>
                <w:lang w:val="ru-RU"/>
              </w:rPr>
              <w:t xml:space="preserve"> </w:t>
            </w:r>
            <w:r w:rsidRPr="00D31015">
              <w:rPr>
                <w:sz w:val="24"/>
                <w:szCs w:val="24"/>
                <w:lang w:val="ru-RU"/>
              </w:rPr>
              <w:t>директора</w:t>
            </w:r>
            <w:proofErr w:type="gramEnd"/>
            <w:r w:rsidRPr="00D31015">
              <w:rPr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="001950E5" w:rsidRPr="00D31015">
              <w:rPr>
                <w:sz w:val="24"/>
                <w:szCs w:val="24"/>
                <w:lang w:val="ru-RU"/>
              </w:rPr>
              <w:t>Хантимирова</w:t>
            </w:r>
            <w:proofErr w:type="spellEnd"/>
            <w:r w:rsidR="001950E5" w:rsidRPr="00D31015">
              <w:rPr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навыков работы в качестве педагогов с обучающимися начальных классов, формирование ответственного отношения к учебно-воспитательному процессу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D31015">
              <w:rPr>
                <w:bCs/>
                <w:sz w:val="24"/>
                <w:szCs w:val="24"/>
                <w:lang w:val="ru-RU"/>
              </w:rPr>
              <w:t>портфолио</w:t>
            </w:r>
            <w:proofErr w:type="gramEnd"/>
            <w:r w:rsidRPr="00D31015">
              <w:rPr>
                <w:bCs/>
                <w:sz w:val="24"/>
                <w:szCs w:val="24"/>
                <w:lang w:val="ru-RU"/>
              </w:rPr>
              <w:t xml:space="preserve"> обучающихся с целью развития индивидуальной траектории формирования педагогических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D31015">
              <w:rPr>
                <w:bCs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</w:t>
            </w:r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tabs>
                <w:tab w:val="left" w:pos="2170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Индивидуальное портфолио обучающихся педагогического класса</w:t>
            </w:r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Внеурочная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13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Участие обучающихся во Всероссийской олимпиаде школьников и перечневых олимпиадах по учебным предметам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З.Ф.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Шаймурзин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И.К.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</w:t>
            </w:r>
          </w:p>
          <w:p w:rsidR="00EA1078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Проявление творческого и интеллектуального потенциала, развитие уровня знаний, приобретение навыков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и самоорганизации 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14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Участие обучающихся в конкурсах и научно-практических конференциях различного уровня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Хабибуллина Э.А.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Фальванова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З.Ф.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  <w:p w:rsidR="00EA1078" w:rsidRPr="00D31015" w:rsidRDefault="00EA1078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Шаймурзин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И.К.</w:t>
            </w:r>
          </w:p>
          <w:p w:rsidR="001F5680" w:rsidRPr="00D31015" w:rsidRDefault="00EA1078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Проявление творческого и интеллектуального потенциала, развитие уровня знаний, приобретение навыков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и самоорганизации, навыков публичного выступления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15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Подготовка и проведение фрагментов внеурочной деятельности по предметам «Русский язык», «Математика», «Физическая культура»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Учителя-предметники: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Валиева Г.Р.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Н.А.</w:t>
            </w:r>
          </w:p>
          <w:p w:rsidR="001F5680" w:rsidRPr="00D31015" w:rsidRDefault="001F5680" w:rsidP="00EA1078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четверть – </w:t>
            </w:r>
            <w:r w:rsidR="00EA1078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Шакиров Р.Ш.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9D0160" w:rsidRPr="00D31015" w:rsidTr="008C7D65">
        <w:trPr>
          <w:trHeight w:val="284"/>
        </w:trPr>
        <w:tc>
          <w:tcPr>
            <w:tcW w:w="449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972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Встречи с ветеранами- учителями</w:t>
            </w:r>
          </w:p>
        </w:tc>
        <w:tc>
          <w:tcPr>
            <w:tcW w:w="1666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4855" w:type="dxa"/>
          </w:tcPr>
          <w:p w:rsidR="009D0160" w:rsidRPr="00D31015" w:rsidRDefault="009D0160" w:rsidP="00C5098B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 директора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536" w:type="dxa"/>
          </w:tcPr>
          <w:p w:rsidR="009D0160" w:rsidRPr="00D31015" w:rsidRDefault="009D016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Приобретение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педагогических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навыков</w:t>
            </w:r>
            <w:proofErr w:type="spellEnd"/>
          </w:p>
        </w:tc>
      </w:tr>
      <w:tr w:rsidR="001F5680" w:rsidRPr="00D31015" w:rsidTr="008C7D65">
        <w:trPr>
          <w:trHeight w:val="284"/>
        </w:trPr>
        <w:tc>
          <w:tcPr>
            <w:tcW w:w="14478" w:type="dxa"/>
            <w:gridSpan w:val="5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BF5EC0" w:rsidRPr="00D31015" w:rsidTr="008C7D65">
        <w:trPr>
          <w:trHeight w:val="284"/>
        </w:trPr>
        <w:tc>
          <w:tcPr>
            <w:tcW w:w="449" w:type="dxa"/>
          </w:tcPr>
          <w:p w:rsidR="001F5680" w:rsidRPr="00D31015" w:rsidRDefault="00EA1078" w:rsidP="00C5098B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16</w:t>
            </w:r>
          </w:p>
        </w:tc>
        <w:tc>
          <w:tcPr>
            <w:tcW w:w="2972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в начальных классах </w:t>
            </w:r>
            <w:proofErr w:type="spellStart"/>
            <w:r w:rsidRPr="00D31015">
              <w:rPr>
                <w:bCs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D31015">
              <w:rPr>
                <w:bCs/>
                <w:sz w:val="24"/>
                <w:szCs w:val="24"/>
                <w:lang w:val="ru-RU"/>
              </w:rPr>
              <w:t xml:space="preserve">-образовательных мероприятий (фрагментов уроков, веселых переменок, физкультминуток, мероприятий по календарю </w:t>
            </w:r>
            <w:r w:rsidRPr="00D31015">
              <w:rPr>
                <w:bCs/>
                <w:sz w:val="24"/>
                <w:szCs w:val="24"/>
              </w:rPr>
              <w:t>«</w:t>
            </w:r>
            <w:proofErr w:type="spellStart"/>
            <w:r w:rsidRPr="00D31015">
              <w:rPr>
                <w:bCs/>
                <w:sz w:val="24"/>
                <w:szCs w:val="24"/>
              </w:rPr>
              <w:t>Дней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Cs/>
                <w:sz w:val="24"/>
                <w:szCs w:val="24"/>
              </w:rPr>
              <w:t>единых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Cs/>
                <w:sz w:val="24"/>
                <w:szCs w:val="24"/>
              </w:rPr>
              <w:t>действий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D31015">
              <w:rPr>
                <w:bCs/>
                <w:sz w:val="24"/>
                <w:szCs w:val="24"/>
              </w:rPr>
              <w:t>России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» и </w:t>
            </w:r>
            <w:proofErr w:type="spellStart"/>
            <w:r w:rsidRPr="00D31015">
              <w:rPr>
                <w:bCs/>
                <w:sz w:val="24"/>
                <w:szCs w:val="24"/>
              </w:rPr>
              <w:t>др</w:t>
            </w:r>
            <w:proofErr w:type="spellEnd"/>
            <w:r w:rsidRPr="00D31015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66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</w:t>
            </w:r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Н.А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="009D016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1F5680" w:rsidRPr="00D31015" w:rsidRDefault="009D016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1F568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</w:t>
            </w:r>
            <w:r w:rsidR="001F5680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1F5680" w:rsidRPr="00D31015" w:rsidRDefault="001F5680" w:rsidP="00C5098B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  <w:tc>
          <w:tcPr>
            <w:tcW w:w="4536" w:type="dxa"/>
          </w:tcPr>
          <w:p w:rsidR="001F5680" w:rsidRPr="00D31015" w:rsidRDefault="001F5680" w:rsidP="00C5098B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опыта профессиональных проб</w:t>
            </w:r>
          </w:p>
        </w:tc>
      </w:tr>
      <w:tr w:rsidR="009D0160" w:rsidRPr="00D31015" w:rsidTr="008C7D65">
        <w:trPr>
          <w:trHeight w:val="284"/>
        </w:trPr>
        <w:tc>
          <w:tcPr>
            <w:tcW w:w="449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72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D31015">
              <w:rPr>
                <w:bCs/>
                <w:sz w:val="24"/>
                <w:szCs w:val="24"/>
              </w:rPr>
              <w:t>День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Cs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1666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  <w:lang w:val="ru-RU"/>
              </w:rPr>
              <w:t>Апрел</w:t>
            </w:r>
            <w:proofErr w:type="spellEnd"/>
            <w:r w:rsidRPr="00D31015">
              <w:rPr>
                <w:sz w:val="24"/>
                <w:szCs w:val="24"/>
              </w:rPr>
              <w:t>ь 202</w:t>
            </w:r>
            <w:r w:rsidRPr="00D31015">
              <w:rPr>
                <w:sz w:val="24"/>
                <w:szCs w:val="24"/>
                <w:lang w:val="ru-RU"/>
              </w:rPr>
              <w:t>6</w:t>
            </w:r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</w:t>
            </w:r>
            <w:r w:rsidR="007001CA" w:rsidRPr="00D31015">
              <w:rPr>
                <w:sz w:val="24"/>
                <w:szCs w:val="24"/>
                <w:lang w:val="ru-RU"/>
              </w:rPr>
              <w:t xml:space="preserve">, </w:t>
            </w:r>
            <w:r w:rsidRPr="00D31015">
              <w:rPr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И.И., </w:t>
            </w:r>
          </w:p>
          <w:p w:rsidR="009D0160" w:rsidRPr="00D31015" w:rsidRDefault="009D0160" w:rsidP="009D0160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4536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Приобретение навыков организации учебно-воспитательного процесса и профессиональных проб</w:t>
            </w:r>
          </w:p>
        </w:tc>
      </w:tr>
      <w:tr w:rsidR="009D0160" w:rsidRPr="00D31015" w:rsidTr="008C7D65">
        <w:trPr>
          <w:trHeight w:val="284"/>
        </w:trPr>
        <w:tc>
          <w:tcPr>
            <w:tcW w:w="449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972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Проведение обучающимися педагогического класса малого педсовета по итогам реализации проекта «Новый педагогический класс» </w:t>
            </w:r>
          </w:p>
        </w:tc>
        <w:tc>
          <w:tcPr>
            <w:tcW w:w="1666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Май</w:t>
            </w:r>
            <w:proofErr w:type="spellEnd"/>
            <w:r w:rsidRPr="00D31015">
              <w:rPr>
                <w:sz w:val="24"/>
                <w:szCs w:val="24"/>
              </w:rPr>
              <w:t xml:space="preserve"> 2026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И.И., </w:t>
            </w:r>
          </w:p>
          <w:p w:rsidR="009D0160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4536" w:type="dxa"/>
          </w:tcPr>
          <w:p w:rsidR="009D0160" w:rsidRPr="00D31015" w:rsidRDefault="009D0160" w:rsidP="009D0160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Отчет педагогического класса о проделанной работе, развитие навыков публичных выступлений, приобретение профессиональных навыков  </w:t>
            </w:r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Организация летнего отдыха детей в пришкольном лагере</w:t>
            </w:r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Июнь</w:t>
            </w:r>
            <w:proofErr w:type="spellEnd"/>
            <w:r w:rsidRPr="00D31015">
              <w:rPr>
                <w:sz w:val="24"/>
                <w:szCs w:val="24"/>
              </w:rPr>
              <w:t xml:space="preserve"> 2026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bCs/>
                <w:sz w:val="24"/>
                <w:szCs w:val="24"/>
              </w:rPr>
              <w:t>Знакомство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с </w:t>
            </w:r>
            <w:proofErr w:type="spellStart"/>
            <w:r w:rsidRPr="00D31015">
              <w:rPr>
                <w:bCs/>
                <w:sz w:val="24"/>
                <w:szCs w:val="24"/>
              </w:rPr>
              <w:t>вожатским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Cs/>
                <w:sz w:val="24"/>
                <w:szCs w:val="24"/>
              </w:rPr>
              <w:t>делом</w:t>
            </w:r>
            <w:proofErr w:type="spellEnd"/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17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в учреждения дополнительного </w:t>
            </w: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профессионального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образования </w:t>
            </w:r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tabs>
                <w:tab w:val="left" w:pos="2074"/>
              </w:tabs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Профессиональное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самоопределение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18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D31015">
              <w:rPr>
                <w:bCs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D31015">
              <w:rPr>
                <w:bCs/>
                <w:sz w:val="24"/>
                <w:szCs w:val="24"/>
                <w:lang w:val="ru-RU"/>
              </w:rPr>
              <w:t xml:space="preserve"> мероприятиях, </w:t>
            </w:r>
            <w:proofErr w:type="gramStart"/>
            <w:r w:rsidRPr="00D31015">
              <w:rPr>
                <w:bCs/>
                <w:sz w:val="24"/>
                <w:szCs w:val="24"/>
                <w:lang w:val="ru-RU"/>
              </w:rPr>
              <w:t>проводимых  в</w:t>
            </w:r>
            <w:proofErr w:type="gramEnd"/>
            <w:r w:rsidRPr="00D31015">
              <w:rPr>
                <w:bCs/>
                <w:sz w:val="24"/>
                <w:szCs w:val="24"/>
                <w:lang w:val="ru-RU"/>
              </w:rPr>
              <w:t xml:space="preserve"> школе</w:t>
            </w:r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color w:val="FF0000"/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Профессиональное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самоопределение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обучающихся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</w:p>
        </w:tc>
      </w:tr>
      <w:tr w:rsidR="007001CA" w:rsidRPr="00D31015" w:rsidTr="008C7D65">
        <w:trPr>
          <w:trHeight w:val="284"/>
        </w:trPr>
        <w:tc>
          <w:tcPr>
            <w:tcW w:w="14478" w:type="dxa"/>
            <w:gridSpan w:val="5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Детское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движение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D31015">
              <w:rPr>
                <w:bCs/>
                <w:sz w:val="24"/>
                <w:szCs w:val="24"/>
              </w:rPr>
              <w:t>Тимуровская</w:t>
            </w:r>
            <w:proofErr w:type="spellEnd"/>
            <w:r w:rsidRPr="00D310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 руководитель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Воспитание</w:t>
            </w:r>
            <w:proofErr w:type="spellEnd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общественно-активной</w:t>
            </w:r>
            <w:proofErr w:type="spellEnd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личности</w:t>
            </w:r>
            <w:proofErr w:type="spellEnd"/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2E11BD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20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Проведение всероссийских акций по календарю «Дней единых действий в России» («День толерантности», «Скажи наркотикам нет!», «День борьбы с коррупцией», «День Земли», «День птиц», «Спаси дерево –сдай макулатуру» и др.)</w:t>
            </w:r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 руководитель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7001CA" w:rsidRPr="00D31015" w:rsidRDefault="007001CA" w:rsidP="007001CA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Воспитание общественно-активной личности, человека-патриота, любящего свой край, свою </w:t>
            </w: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Родину</w:t>
            </w:r>
            <w:proofErr w:type="spellEnd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свой</w:t>
            </w:r>
            <w:proofErr w:type="spellEnd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015">
              <w:rPr>
                <w:color w:val="333333"/>
                <w:sz w:val="24"/>
                <w:szCs w:val="24"/>
                <w:shd w:val="clear" w:color="auto" w:fill="FFFFFF"/>
              </w:rPr>
              <w:t>народ</w:t>
            </w:r>
            <w:proofErr w:type="spellEnd"/>
          </w:p>
        </w:tc>
      </w:tr>
      <w:tr w:rsidR="007001CA" w:rsidRPr="00D31015" w:rsidTr="008C7D65">
        <w:trPr>
          <w:trHeight w:val="284"/>
        </w:trPr>
        <w:tc>
          <w:tcPr>
            <w:tcW w:w="14478" w:type="dxa"/>
            <w:gridSpan w:val="5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31015">
              <w:rPr>
                <w:b/>
                <w:sz w:val="24"/>
                <w:szCs w:val="24"/>
              </w:rPr>
              <w:t>Освещение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проекта</w:t>
            </w:r>
            <w:proofErr w:type="spellEnd"/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7001CA" w:rsidRPr="00D31015" w:rsidTr="008C7D65">
        <w:trPr>
          <w:trHeight w:val="284"/>
        </w:trPr>
        <w:tc>
          <w:tcPr>
            <w:tcW w:w="449" w:type="dxa"/>
          </w:tcPr>
          <w:p w:rsidR="007001CA" w:rsidRPr="00D31015" w:rsidRDefault="002E11BD" w:rsidP="007001CA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972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Организация информационного сопровождения реализации проекта</w:t>
            </w:r>
          </w:p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«Новый педагогический класс» на официальном сайте </w:t>
            </w:r>
            <w:r w:rsidR="002E11BD" w:rsidRPr="00D31015">
              <w:rPr>
                <w:bCs/>
                <w:sz w:val="24"/>
                <w:szCs w:val="24"/>
                <w:lang w:val="ru-RU"/>
              </w:rPr>
              <w:t>школы, в соц. сетях</w:t>
            </w:r>
          </w:p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 руководитель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7001CA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4536" w:type="dxa"/>
          </w:tcPr>
          <w:p w:rsidR="007001CA" w:rsidRPr="00D31015" w:rsidRDefault="007001CA" w:rsidP="007001CA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8C7D65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22</w:t>
            </w:r>
          </w:p>
        </w:tc>
        <w:tc>
          <w:tcPr>
            <w:tcW w:w="297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Выпуск школьной газеты «Школьная планета»</w:t>
            </w:r>
          </w:p>
        </w:tc>
        <w:tc>
          <w:tcPr>
            <w:tcW w:w="166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Один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раз</w:t>
            </w:r>
            <w:proofErr w:type="spellEnd"/>
            <w:r w:rsidRPr="00D31015">
              <w:rPr>
                <w:sz w:val="24"/>
                <w:szCs w:val="24"/>
              </w:rPr>
              <w:t xml:space="preserve"> в </w:t>
            </w:r>
            <w:proofErr w:type="spellStart"/>
            <w:r w:rsidRPr="00D31015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855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 руководитель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  <w:tc>
          <w:tcPr>
            <w:tcW w:w="453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8C7D65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23</w:t>
            </w:r>
          </w:p>
        </w:tc>
        <w:tc>
          <w:tcPr>
            <w:tcW w:w="297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Публикация статей о деятельности педагогического класса в средствах массовой информации</w:t>
            </w:r>
          </w:p>
        </w:tc>
        <w:tc>
          <w:tcPr>
            <w:tcW w:w="166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 xml:space="preserve">2025-2026 </w:t>
            </w:r>
            <w:proofErr w:type="spellStart"/>
            <w:r w:rsidRPr="00D31015">
              <w:rPr>
                <w:sz w:val="24"/>
                <w:szCs w:val="24"/>
              </w:rPr>
              <w:t>учебный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55" w:type="dxa"/>
          </w:tcPr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 руководитель</w:t>
            </w:r>
            <w:proofErr w:type="gram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Михайлова Н.А.,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53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Периодическое освещение результатов деятельности педагогического класса</w:t>
            </w:r>
          </w:p>
        </w:tc>
      </w:tr>
      <w:tr w:rsidR="002E11BD" w:rsidRPr="00D31015" w:rsidTr="008C7D65">
        <w:trPr>
          <w:trHeight w:val="284"/>
        </w:trPr>
        <w:tc>
          <w:tcPr>
            <w:tcW w:w="14478" w:type="dxa"/>
            <w:gridSpan w:val="5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Модуль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«</w:t>
            </w:r>
            <w:r w:rsidRPr="00D31015">
              <w:rPr>
                <w:b/>
                <w:sz w:val="24"/>
                <w:szCs w:val="24"/>
                <w:lang w:val="ru-RU"/>
              </w:rPr>
              <w:t>Работа с родителями</w:t>
            </w:r>
            <w:r w:rsidRPr="00D31015">
              <w:rPr>
                <w:b/>
                <w:sz w:val="24"/>
                <w:szCs w:val="24"/>
              </w:rPr>
              <w:t>»</w:t>
            </w:r>
          </w:p>
        </w:tc>
      </w:tr>
      <w:tr w:rsidR="002E11BD" w:rsidRPr="00D31015" w:rsidTr="008C7D65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97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 xml:space="preserve">Индивидуальные консультации для родителей по реализации проекта «Новый педагогический класс» </w:t>
            </w:r>
          </w:p>
        </w:tc>
        <w:tc>
          <w:tcPr>
            <w:tcW w:w="166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4855" w:type="dxa"/>
          </w:tcPr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Э.Г.,</w:t>
            </w:r>
          </w:p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453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E11BD" w:rsidRPr="00D31015" w:rsidTr="008C7D65">
        <w:trPr>
          <w:trHeight w:val="284"/>
        </w:trPr>
        <w:tc>
          <w:tcPr>
            <w:tcW w:w="449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97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166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2025-2026 учебный год</w:t>
            </w:r>
          </w:p>
        </w:tc>
        <w:tc>
          <w:tcPr>
            <w:tcW w:w="4855" w:type="dxa"/>
          </w:tcPr>
          <w:p w:rsidR="002E11BD" w:rsidRPr="00D31015" w:rsidRDefault="002E11BD" w:rsidP="002E11BD">
            <w:pPr>
              <w:keepNext/>
              <w:keepLines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</w:p>
        </w:tc>
        <w:tc>
          <w:tcPr>
            <w:tcW w:w="453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E11BD" w:rsidRPr="00D31015" w:rsidTr="008C7D65">
        <w:trPr>
          <w:trHeight w:val="284"/>
        </w:trPr>
        <w:tc>
          <w:tcPr>
            <w:tcW w:w="14478" w:type="dxa"/>
            <w:gridSpan w:val="5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tabs>
                <w:tab w:val="left" w:pos="2175"/>
                <w:tab w:val="left" w:pos="2461"/>
              </w:tabs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31015">
              <w:rPr>
                <w:b/>
                <w:sz w:val="24"/>
                <w:szCs w:val="24"/>
              </w:rPr>
              <w:t>Обобщающий</w:t>
            </w:r>
            <w:proofErr w:type="spellEnd"/>
            <w:r w:rsidRPr="00D3101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b/>
                <w:sz w:val="24"/>
                <w:szCs w:val="24"/>
              </w:rPr>
              <w:t>этап</w:t>
            </w:r>
            <w:proofErr w:type="spellEnd"/>
          </w:p>
        </w:tc>
      </w:tr>
      <w:tr w:rsidR="002E11BD" w:rsidRPr="00D31015" w:rsidTr="008C7D65">
        <w:trPr>
          <w:trHeight w:val="284"/>
        </w:trPr>
        <w:tc>
          <w:tcPr>
            <w:tcW w:w="449" w:type="dxa"/>
          </w:tcPr>
          <w:p w:rsidR="002E11BD" w:rsidRPr="00D31015" w:rsidRDefault="00136591" w:rsidP="002E11BD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972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Совещание «Результативность участия в проекте «Новый педагогический класс»</w:t>
            </w:r>
          </w:p>
        </w:tc>
        <w:tc>
          <w:tcPr>
            <w:tcW w:w="166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Май-июнь</w:t>
            </w:r>
            <w:proofErr w:type="spellEnd"/>
            <w:r w:rsidRPr="00D31015">
              <w:rPr>
                <w:sz w:val="24"/>
                <w:szCs w:val="24"/>
              </w:rPr>
              <w:t xml:space="preserve"> 2025-2026 </w:t>
            </w:r>
            <w:proofErr w:type="spellStart"/>
            <w:r w:rsidRPr="00D31015">
              <w:rPr>
                <w:sz w:val="24"/>
                <w:szCs w:val="24"/>
              </w:rPr>
              <w:t>учебного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 Михайлова Н.А.</w:t>
            </w:r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2E11BD" w:rsidRPr="00D31015" w:rsidRDefault="002E11BD" w:rsidP="002E11BD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Гигиятуллина</w:t>
            </w:r>
            <w:proofErr w:type="spellEnd"/>
            <w:r w:rsidR="00136591"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</w:p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4536" w:type="dxa"/>
          </w:tcPr>
          <w:p w:rsidR="002E11BD" w:rsidRPr="00D31015" w:rsidRDefault="002E11BD" w:rsidP="002E11BD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Анализ результатов участия в проекте за 2025-2026 учебный год, разработка плана      реализации проекта на следующий учебный год</w:t>
            </w:r>
          </w:p>
        </w:tc>
      </w:tr>
      <w:tr w:rsidR="00136591" w:rsidRPr="00D31015" w:rsidTr="008C7D65">
        <w:trPr>
          <w:trHeight w:val="284"/>
        </w:trPr>
        <w:tc>
          <w:tcPr>
            <w:tcW w:w="449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972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bCs/>
                <w:sz w:val="24"/>
                <w:szCs w:val="24"/>
                <w:lang w:val="ru-RU"/>
              </w:rPr>
              <w:t>Анализ, коррекция и планирование деятельности на следующий год</w:t>
            </w:r>
          </w:p>
        </w:tc>
        <w:tc>
          <w:tcPr>
            <w:tcW w:w="1666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D31015">
              <w:rPr>
                <w:sz w:val="24"/>
                <w:szCs w:val="24"/>
              </w:rPr>
              <w:t>Май-июнь</w:t>
            </w:r>
            <w:proofErr w:type="spellEnd"/>
            <w:r w:rsidRPr="00D31015">
              <w:rPr>
                <w:sz w:val="24"/>
                <w:szCs w:val="24"/>
              </w:rPr>
              <w:t xml:space="preserve"> 2025-2026 </w:t>
            </w:r>
            <w:proofErr w:type="spellStart"/>
            <w:r w:rsidRPr="00D31015">
              <w:rPr>
                <w:sz w:val="24"/>
                <w:szCs w:val="24"/>
              </w:rPr>
              <w:t>учебного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136591" w:rsidRPr="00D31015" w:rsidRDefault="00136591" w:rsidP="00136591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руководитель Михайлова Н.А. советник директора по воспитанию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А.М., </w:t>
            </w:r>
          </w:p>
          <w:p w:rsidR="00136591" w:rsidRPr="00D31015" w:rsidRDefault="00136591" w:rsidP="00136591">
            <w:pPr>
              <w:keepNext/>
              <w:keepLines/>
              <w:widowControl/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</w:t>
            </w:r>
            <w:proofErr w:type="spellStart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Гигиятуллина</w:t>
            </w:r>
            <w:proofErr w:type="spellEnd"/>
            <w:r w:rsidRPr="00D310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И., </w:t>
            </w:r>
          </w:p>
          <w:p w:rsidR="00136591" w:rsidRPr="00AC1DAC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учителя-предметники педагогического класса</w:t>
            </w:r>
          </w:p>
        </w:tc>
        <w:tc>
          <w:tcPr>
            <w:tcW w:w="4536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>Публикации в СМИ, социальных сетях, на официальном сайте школы, аналитические отчеты заместителей директора по УР и ВР, отчеты учителей-предметников и педагогов-организаторов</w:t>
            </w:r>
          </w:p>
        </w:tc>
      </w:tr>
      <w:tr w:rsidR="00136591" w:rsidRPr="00D31015" w:rsidTr="008C7D65">
        <w:trPr>
          <w:trHeight w:val="284"/>
        </w:trPr>
        <w:tc>
          <w:tcPr>
            <w:tcW w:w="449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jc w:val="center"/>
              <w:rPr>
                <w:sz w:val="24"/>
                <w:szCs w:val="24"/>
              </w:rPr>
            </w:pPr>
            <w:r w:rsidRPr="00D31015">
              <w:rPr>
                <w:sz w:val="24"/>
                <w:szCs w:val="24"/>
              </w:rPr>
              <w:t>28</w:t>
            </w:r>
          </w:p>
        </w:tc>
        <w:tc>
          <w:tcPr>
            <w:tcW w:w="2972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bCs/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shd w:val="clear" w:color="auto" w:fill="FFFFFF"/>
                <w:lang w:val="ru-RU"/>
              </w:rPr>
              <w:t>Подведению итогов его деятельности за 2025-2026 учебный год</w:t>
            </w:r>
          </w:p>
        </w:tc>
        <w:tc>
          <w:tcPr>
            <w:tcW w:w="1666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Июнь</w:t>
            </w:r>
            <w:proofErr w:type="spellEnd"/>
            <w:r w:rsidRPr="00D31015">
              <w:rPr>
                <w:sz w:val="24"/>
                <w:szCs w:val="24"/>
              </w:rPr>
              <w:t xml:space="preserve"> 2026 </w:t>
            </w:r>
            <w:proofErr w:type="spellStart"/>
            <w:r w:rsidRPr="00D3101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5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Карамов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А.Р., заместитель директора по УР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Х.М., заместитель директора по ВР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Биктимирова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Э.Г.,</w:t>
            </w:r>
          </w:p>
          <w:p w:rsidR="00136591" w:rsidRPr="00D31015" w:rsidRDefault="00136591" w:rsidP="00136591">
            <w:pPr>
              <w:pStyle w:val="TableParagraph"/>
              <w:keepNext/>
              <w:keepLines/>
              <w:widowControl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D31015">
              <w:rPr>
                <w:sz w:val="24"/>
                <w:szCs w:val="24"/>
                <w:lang w:val="ru-RU"/>
              </w:rPr>
              <w:t xml:space="preserve">классный руководитель Михайлова Н.А. советник директора по воспитанию </w:t>
            </w:r>
            <w:proofErr w:type="spellStart"/>
            <w:r w:rsidRPr="00D31015">
              <w:rPr>
                <w:sz w:val="24"/>
                <w:szCs w:val="24"/>
                <w:lang w:val="ru-RU"/>
              </w:rPr>
              <w:t>Хантимирова</w:t>
            </w:r>
            <w:proofErr w:type="spellEnd"/>
            <w:r w:rsidRPr="00D31015">
              <w:rPr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536" w:type="dxa"/>
          </w:tcPr>
          <w:p w:rsidR="00136591" w:rsidRPr="00D31015" w:rsidRDefault="00136591" w:rsidP="00136591">
            <w:pPr>
              <w:pStyle w:val="TableParagraph"/>
              <w:keepNext/>
              <w:keepLines/>
              <w:widowControl/>
              <w:tabs>
                <w:tab w:val="left" w:pos="2019"/>
                <w:tab w:val="left" w:pos="2074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31015">
              <w:rPr>
                <w:sz w:val="24"/>
                <w:szCs w:val="24"/>
              </w:rPr>
              <w:t>Вручение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наградных</w:t>
            </w:r>
            <w:proofErr w:type="spellEnd"/>
            <w:r w:rsidRPr="00D31015">
              <w:rPr>
                <w:sz w:val="24"/>
                <w:szCs w:val="24"/>
              </w:rPr>
              <w:t xml:space="preserve"> </w:t>
            </w:r>
            <w:proofErr w:type="spellStart"/>
            <w:r w:rsidRPr="00D31015">
              <w:rPr>
                <w:sz w:val="24"/>
                <w:szCs w:val="24"/>
              </w:rPr>
              <w:t>материалов</w:t>
            </w:r>
            <w:proofErr w:type="spellEnd"/>
          </w:p>
        </w:tc>
      </w:tr>
    </w:tbl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0C71B0" w:rsidRPr="001F5680" w:rsidRDefault="000C71B0" w:rsidP="000C71B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F5680" w:rsidRPr="001F5680" w:rsidRDefault="001F5680">
      <w:pPr>
        <w:keepNext/>
        <w:keepLines/>
        <w:tabs>
          <w:tab w:val="left" w:pos="567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1F5680" w:rsidRPr="001F5680" w:rsidSect="008C7D65">
      <w:footerReference w:type="default" r:id="rId8"/>
      <w:type w:val="continuous"/>
      <w:pgSz w:w="16839" w:h="11907" w:orient="landscape" w:code="9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554" w:rsidRDefault="00780554" w:rsidP="004B5A44">
      <w:pPr>
        <w:spacing w:after="0" w:line="240" w:lineRule="auto"/>
      </w:pPr>
      <w:r>
        <w:separator/>
      </w:r>
    </w:p>
  </w:endnote>
  <w:endnote w:type="continuationSeparator" w:id="0">
    <w:p w:rsidR="00780554" w:rsidRDefault="00780554" w:rsidP="004B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952905"/>
      <w:docPartObj>
        <w:docPartGallery w:val="Page Numbers (Bottom of Page)"/>
        <w:docPartUnique/>
      </w:docPartObj>
    </w:sdtPr>
    <w:sdtEndPr/>
    <w:sdtContent>
      <w:p w:rsidR="00C5098B" w:rsidRDefault="00C5098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D65">
          <w:rPr>
            <w:noProof/>
          </w:rPr>
          <w:t>7</w:t>
        </w:r>
        <w:r>
          <w:fldChar w:fldCharType="end"/>
        </w:r>
      </w:p>
    </w:sdtContent>
  </w:sdt>
  <w:p w:rsidR="00C5098B" w:rsidRDefault="00C509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554" w:rsidRDefault="00780554" w:rsidP="004B5A44">
      <w:pPr>
        <w:spacing w:after="0" w:line="240" w:lineRule="auto"/>
      </w:pPr>
      <w:r>
        <w:separator/>
      </w:r>
    </w:p>
  </w:footnote>
  <w:footnote w:type="continuationSeparator" w:id="0">
    <w:p w:rsidR="00780554" w:rsidRDefault="00780554" w:rsidP="004B5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2463C"/>
    <w:multiLevelType w:val="hybridMultilevel"/>
    <w:tmpl w:val="5E1CCBC2"/>
    <w:lvl w:ilvl="0" w:tplc="271A8F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BCC18E3"/>
    <w:multiLevelType w:val="hybridMultilevel"/>
    <w:tmpl w:val="FE4407A4"/>
    <w:lvl w:ilvl="0" w:tplc="8842EBC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76D4"/>
    <w:multiLevelType w:val="hybridMultilevel"/>
    <w:tmpl w:val="F81C00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1B3C30"/>
    <w:multiLevelType w:val="multilevel"/>
    <w:tmpl w:val="49C20AA0"/>
    <w:lvl w:ilvl="0">
      <w:start w:val="1"/>
      <w:numFmt w:val="decimal"/>
      <w:lvlText w:val="%1."/>
      <w:lvlJc w:val="left"/>
      <w:pPr>
        <w:ind w:left="1032" w:hanging="35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4" w:hanging="49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58656B89"/>
    <w:multiLevelType w:val="hybridMultilevel"/>
    <w:tmpl w:val="630ADF62"/>
    <w:lvl w:ilvl="0" w:tplc="4FE0D3CA">
      <w:numFmt w:val="bullet"/>
      <w:lvlText w:val=""/>
      <w:lvlJc w:val="left"/>
      <w:pPr>
        <w:ind w:left="1042" w:hanging="360"/>
      </w:pPr>
      <w:rPr>
        <w:rFonts w:hint="default"/>
        <w:w w:val="98"/>
        <w:lang w:val="ru-RU" w:eastAsia="en-US" w:bidi="ar-SA"/>
      </w:rPr>
    </w:lvl>
    <w:lvl w:ilvl="1" w:tplc="81309D10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2" w:tplc="F02ECAAC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B4B61C8C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6730289C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39886702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4C6430F8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F2A065BE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960824B8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5337241"/>
    <w:multiLevelType w:val="hybridMultilevel"/>
    <w:tmpl w:val="053E650C"/>
    <w:lvl w:ilvl="0" w:tplc="FCB65FBA">
      <w:numFmt w:val="bullet"/>
      <w:lvlText w:val="–"/>
      <w:lvlJc w:val="left"/>
      <w:pPr>
        <w:ind w:left="107" w:hanging="227"/>
      </w:pPr>
      <w:rPr>
        <w:rFonts w:ascii="Lucida Sans Unicode" w:eastAsia="Lucida Sans Unicode" w:hAnsi="Lucida Sans Unicode" w:cs="Lucida Sans Unicode" w:hint="default"/>
        <w:color w:val="231F20"/>
        <w:w w:val="125"/>
        <w:sz w:val="20"/>
        <w:szCs w:val="20"/>
        <w:lang w:val="ru-RU" w:eastAsia="en-US" w:bidi="ar-SA"/>
      </w:rPr>
    </w:lvl>
    <w:lvl w:ilvl="1" w:tplc="B96E50BA">
      <w:numFmt w:val="bullet"/>
      <w:lvlText w:val="•"/>
      <w:lvlJc w:val="left"/>
      <w:pPr>
        <w:ind w:left="758" w:hanging="227"/>
      </w:pPr>
      <w:rPr>
        <w:rFonts w:hint="default"/>
        <w:lang w:val="ru-RU" w:eastAsia="en-US" w:bidi="ar-SA"/>
      </w:rPr>
    </w:lvl>
    <w:lvl w:ilvl="2" w:tplc="5694CC22">
      <w:numFmt w:val="bullet"/>
      <w:lvlText w:val="•"/>
      <w:lvlJc w:val="left"/>
      <w:pPr>
        <w:ind w:left="1416" w:hanging="227"/>
      </w:pPr>
      <w:rPr>
        <w:rFonts w:hint="default"/>
        <w:lang w:val="ru-RU" w:eastAsia="en-US" w:bidi="ar-SA"/>
      </w:rPr>
    </w:lvl>
    <w:lvl w:ilvl="3" w:tplc="C51404DA">
      <w:numFmt w:val="bullet"/>
      <w:lvlText w:val="•"/>
      <w:lvlJc w:val="left"/>
      <w:pPr>
        <w:ind w:left="2074" w:hanging="227"/>
      </w:pPr>
      <w:rPr>
        <w:rFonts w:hint="default"/>
        <w:lang w:val="ru-RU" w:eastAsia="en-US" w:bidi="ar-SA"/>
      </w:rPr>
    </w:lvl>
    <w:lvl w:ilvl="4" w:tplc="880C9762">
      <w:numFmt w:val="bullet"/>
      <w:lvlText w:val="•"/>
      <w:lvlJc w:val="left"/>
      <w:pPr>
        <w:ind w:left="2732" w:hanging="227"/>
      </w:pPr>
      <w:rPr>
        <w:rFonts w:hint="default"/>
        <w:lang w:val="ru-RU" w:eastAsia="en-US" w:bidi="ar-SA"/>
      </w:rPr>
    </w:lvl>
    <w:lvl w:ilvl="5" w:tplc="236AED12">
      <w:numFmt w:val="bullet"/>
      <w:lvlText w:val="•"/>
      <w:lvlJc w:val="left"/>
      <w:pPr>
        <w:ind w:left="3390" w:hanging="227"/>
      </w:pPr>
      <w:rPr>
        <w:rFonts w:hint="default"/>
        <w:lang w:val="ru-RU" w:eastAsia="en-US" w:bidi="ar-SA"/>
      </w:rPr>
    </w:lvl>
    <w:lvl w:ilvl="6" w:tplc="57E20AD6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7" w:tplc="F670B382">
      <w:numFmt w:val="bullet"/>
      <w:lvlText w:val="•"/>
      <w:lvlJc w:val="left"/>
      <w:pPr>
        <w:ind w:left="4706" w:hanging="227"/>
      </w:pPr>
      <w:rPr>
        <w:rFonts w:hint="default"/>
        <w:lang w:val="ru-RU" w:eastAsia="en-US" w:bidi="ar-SA"/>
      </w:rPr>
    </w:lvl>
    <w:lvl w:ilvl="8" w:tplc="03B69C5E">
      <w:numFmt w:val="bullet"/>
      <w:lvlText w:val="•"/>
      <w:lvlJc w:val="left"/>
      <w:pPr>
        <w:ind w:left="5364" w:hanging="2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1F"/>
    <w:rsid w:val="00002EE5"/>
    <w:rsid w:val="00003F84"/>
    <w:rsid w:val="00024EEC"/>
    <w:rsid w:val="00060D70"/>
    <w:rsid w:val="000619BF"/>
    <w:rsid w:val="000A735D"/>
    <w:rsid w:val="000C71B0"/>
    <w:rsid w:val="000F5001"/>
    <w:rsid w:val="001267ED"/>
    <w:rsid w:val="00135D62"/>
    <w:rsid w:val="00136591"/>
    <w:rsid w:val="0014023F"/>
    <w:rsid w:val="001543A7"/>
    <w:rsid w:val="00154CE1"/>
    <w:rsid w:val="001669E4"/>
    <w:rsid w:val="00170E33"/>
    <w:rsid w:val="00174948"/>
    <w:rsid w:val="001950E5"/>
    <w:rsid w:val="001A6DBA"/>
    <w:rsid w:val="001B7A80"/>
    <w:rsid w:val="001C7F90"/>
    <w:rsid w:val="001E0EEF"/>
    <w:rsid w:val="001F1DA0"/>
    <w:rsid w:val="001F5680"/>
    <w:rsid w:val="00226069"/>
    <w:rsid w:val="00243586"/>
    <w:rsid w:val="00263742"/>
    <w:rsid w:val="002A717B"/>
    <w:rsid w:val="002B1364"/>
    <w:rsid w:val="002D23EF"/>
    <w:rsid w:val="002E11BD"/>
    <w:rsid w:val="002E3398"/>
    <w:rsid w:val="00351C52"/>
    <w:rsid w:val="00362148"/>
    <w:rsid w:val="003952BA"/>
    <w:rsid w:val="003A4BEF"/>
    <w:rsid w:val="003B0A88"/>
    <w:rsid w:val="003B3FA8"/>
    <w:rsid w:val="003C70EC"/>
    <w:rsid w:val="0041173A"/>
    <w:rsid w:val="00430D80"/>
    <w:rsid w:val="004B0413"/>
    <w:rsid w:val="004B5A44"/>
    <w:rsid w:val="004D388D"/>
    <w:rsid w:val="00503590"/>
    <w:rsid w:val="0054378B"/>
    <w:rsid w:val="005B3D79"/>
    <w:rsid w:val="005B6A67"/>
    <w:rsid w:val="005B7AA3"/>
    <w:rsid w:val="005C548D"/>
    <w:rsid w:val="005F5DB1"/>
    <w:rsid w:val="00605CAC"/>
    <w:rsid w:val="00617B19"/>
    <w:rsid w:val="00630DAD"/>
    <w:rsid w:val="00650E6E"/>
    <w:rsid w:val="00674EE9"/>
    <w:rsid w:val="006B5DD4"/>
    <w:rsid w:val="007001CA"/>
    <w:rsid w:val="00703883"/>
    <w:rsid w:val="00736766"/>
    <w:rsid w:val="00750D5A"/>
    <w:rsid w:val="0075166E"/>
    <w:rsid w:val="00780554"/>
    <w:rsid w:val="007C06BD"/>
    <w:rsid w:val="007C50DD"/>
    <w:rsid w:val="00853A07"/>
    <w:rsid w:val="008C7D65"/>
    <w:rsid w:val="008F20D4"/>
    <w:rsid w:val="008F7EBD"/>
    <w:rsid w:val="00965953"/>
    <w:rsid w:val="00980C2C"/>
    <w:rsid w:val="009929FB"/>
    <w:rsid w:val="009D0160"/>
    <w:rsid w:val="009E284D"/>
    <w:rsid w:val="00A0463C"/>
    <w:rsid w:val="00A07D2A"/>
    <w:rsid w:val="00A1063C"/>
    <w:rsid w:val="00A113B9"/>
    <w:rsid w:val="00A15F6C"/>
    <w:rsid w:val="00A569E3"/>
    <w:rsid w:val="00A66887"/>
    <w:rsid w:val="00AC1DAC"/>
    <w:rsid w:val="00AD6A53"/>
    <w:rsid w:val="00AF3F24"/>
    <w:rsid w:val="00B30171"/>
    <w:rsid w:val="00B5620F"/>
    <w:rsid w:val="00B650EA"/>
    <w:rsid w:val="00B7691F"/>
    <w:rsid w:val="00BF38A0"/>
    <w:rsid w:val="00BF5EC0"/>
    <w:rsid w:val="00C20DCF"/>
    <w:rsid w:val="00C21B70"/>
    <w:rsid w:val="00C5098B"/>
    <w:rsid w:val="00C806C0"/>
    <w:rsid w:val="00C91D92"/>
    <w:rsid w:val="00C936F9"/>
    <w:rsid w:val="00C9616E"/>
    <w:rsid w:val="00CB4CBF"/>
    <w:rsid w:val="00CD2CFB"/>
    <w:rsid w:val="00CF13DC"/>
    <w:rsid w:val="00CF33FB"/>
    <w:rsid w:val="00D31015"/>
    <w:rsid w:val="00D34A1E"/>
    <w:rsid w:val="00D62A2E"/>
    <w:rsid w:val="00D90925"/>
    <w:rsid w:val="00D93C77"/>
    <w:rsid w:val="00DC5963"/>
    <w:rsid w:val="00E0615A"/>
    <w:rsid w:val="00E3180C"/>
    <w:rsid w:val="00E602ED"/>
    <w:rsid w:val="00E7661A"/>
    <w:rsid w:val="00EA1078"/>
    <w:rsid w:val="00EB5D54"/>
    <w:rsid w:val="00EE50F9"/>
    <w:rsid w:val="00F07A87"/>
    <w:rsid w:val="00F50712"/>
    <w:rsid w:val="00F5451E"/>
    <w:rsid w:val="00F54B6F"/>
    <w:rsid w:val="00F70DD8"/>
    <w:rsid w:val="00F92CC4"/>
    <w:rsid w:val="00FB019D"/>
    <w:rsid w:val="00FC29D2"/>
    <w:rsid w:val="00FD0197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47B9F-369B-4B4B-A96A-7834C9DE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BD"/>
  </w:style>
  <w:style w:type="paragraph" w:styleId="1">
    <w:name w:val="heading 1"/>
    <w:basedOn w:val="a"/>
    <w:link w:val="10"/>
    <w:uiPriority w:val="1"/>
    <w:qFormat/>
    <w:rsid w:val="000A735D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929FB"/>
    <w:pPr>
      <w:ind w:left="720"/>
      <w:contextualSpacing/>
    </w:pPr>
  </w:style>
  <w:style w:type="table" w:styleId="a4">
    <w:name w:val="Table Grid"/>
    <w:basedOn w:val="a1"/>
    <w:uiPriority w:val="99"/>
    <w:rsid w:val="0099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B5DD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7C06BD"/>
    <w:pPr>
      <w:widowControl w:val="0"/>
      <w:autoSpaceDE w:val="0"/>
      <w:autoSpaceDN w:val="0"/>
      <w:spacing w:after="0" w:line="240" w:lineRule="auto"/>
      <w:ind w:left="3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C06B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1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13D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A73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B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5A44"/>
  </w:style>
  <w:style w:type="paragraph" w:styleId="aa">
    <w:name w:val="footer"/>
    <w:basedOn w:val="a"/>
    <w:link w:val="ab"/>
    <w:uiPriority w:val="99"/>
    <w:unhideWhenUsed/>
    <w:rsid w:val="004B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5A44"/>
  </w:style>
  <w:style w:type="paragraph" w:styleId="ac">
    <w:name w:val="Balloon Text"/>
    <w:basedOn w:val="a"/>
    <w:link w:val="ad"/>
    <w:uiPriority w:val="99"/>
    <w:semiHidden/>
    <w:unhideWhenUsed/>
    <w:rsid w:val="001F5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F5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1318-A33A-4063-99A4-37044C0F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Нурия</cp:lastModifiedBy>
  <cp:revision>2</cp:revision>
  <cp:lastPrinted>2025-09-24T12:51:00Z</cp:lastPrinted>
  <dcterms:created xsi:type="dcterms:W3CDTF">2025-12-11T09:51:00Z</dcterms:created>
  <dcterms:modified xsi:type="dcterms:W3CDTF">2025-12-11T09:51:00Z</dcterms:modified>
</cp:coreProperties>
</file>